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38" w:rsidRPr="008D4820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76E38">
        <w:rPr>
          <w:rFonts w:ascii="標楷體" w:eastAsia="標楷體" w:hAnsi="標楷體" w:hint="eastAsia"/>
          <w:sz w:val="44"/>
          <w:szCs w:val="44"/>
        </w:rPr>
        <w:t>108年度第一期重補修</w:t>
      </w:r>
      <w:r w:rsidR="00BB167C" w:rsidRPr="00BB167C">
        <w:rPr>
          <w:rFonts w:ascii="標楷體" w:eastAsia="標楷體" w:hAnsi="標楷體" w:hint="eastAsia"/>
          <w:sz w:val="44"/>
          <w:szCs w:val="44"/>
        </w:rPr>
        <w:t>課程規劃表</w:t>
      </w:r>
      <w:r>
        <w:rPr>
          <w:rFonts w:ascii="標楷體" w:eastAsia="標楷體" w:hAnsi="標楷體"/>
          <w:sz w:val="28"/>
          <w:szCs w:val="28"/>
        </w:rPr>
        <w:br/>
      </w:r>
      <w:r w:rsidR="00BB167C" w:rsidRPr="00BB167C">
        <w:rPr>
          <w:rFonts w:ascii="標楷體" w:eastAsia="標楷體" w:hAnsi="標楷體" w:hint="eastAsia"/>
          <w:sz w:val="28"/>
          <w:szCs w:val="28"/>
        </w:rPr>
        <w:t>108年度第一期重補修課程規劃表</w:t>
      </w:r>
      <w:r w:rsidRPr="008D48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普通</w:t>
      </w:r>
      <w:r w:rsidRPr="008D4820">
        <w:rPr>
          <w:rFonts w:ascii="標楷體" w:eastAsia="標楷體" w:hAnsi="標楷體" w:hint="eastAsia"/>
          <w:sz w:val="28"/>
          <w:szCs w:val="28"/>
        </w:rPr>
        <w:t>科)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938"/>
        <w:gridCol w:w="850"/>
        <w:gridCol w:w="849"/>
        <w:gridCol w:w="7215"/>
        <w:gridCol w:w="1274"/>
        <w:gridCol w:w="816"/>
        <w:gridCol w:w="1416"/>
      </w:tblGrid>
      <w:tr w:rsidR="00776E38" w:rsidRPr="008D4820" w:rsidTr="00776E38">
        <w:trPr>
          <w:jc w:val="center"/>
        </w:trPr>
        <w:tc>
          <w:tcPr>
            <w:tcW w:w="103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4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50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29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81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776E3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776E38" w:rsidRPr="008D4820" w:rsidTr="00776E38">
        <w:trPr>
          <w:jc w:val="center"/>
        </w:trPr>
        <w:tc>
          <w:tcPr>
            <w:tcW w:w="103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776E38" w:rsidRPr="00776E38" w:rsidRDefault="00776E38" w:rsidP="00776E3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6E38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85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 w:val="restart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待選課後公布</w:t>
            </w:r>
          </w:p>
        </w:tc>
        <w:tc>
          <w:tcPr>
            <w:tcW w:w="127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鄭鳳奇</w:t>
            </w:r>
          </w:p>
        </w:tc>
        <w:tc>
          <w:tcPr>
            <w:tcW w:w="81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776E38" w:rsidRPr="008D4820" w:rsidTr="00776E38">
        <w:trPr>
          <w:jc w:val="center"/>
        </w:trPr>
        <w:tc>
          <w:tcPr>
            <w:tcW w:w="103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6E38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85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鄭鳳奇</w:t>
            </w:r>
          </w:p>
        </w:tc>
        <w:tc>
          <w:tcPr>
            <w:tcW w:w="81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776E38" w:rsidRPr="008D4820" w:rsidTr="00776E38">
        <w:trPr>
          <w:jc w:val="center"/>
        </w:trPr>
        <w:tc>
          <w:tcPr>
            <w:tcW w:w="103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41" w:type="dxa"/>
            <w:vAlign w:val="center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6E38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85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鄭鳳奇</w:t>
            </w:r>
          </w:p>
        </w:tc>
        <w:tc>
          <w:tcPr>
            <w:tcW w:w="81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776E38" w:rsidRPr="008D4820" w:rsidTr="00776E38">
        <w:trPr>
          <w:jc w:val="center"/>
        </w:trPr>
        <w:tc>
          <w:tcPr>
            <w:tcW w:w="103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6E38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85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二下</w:t>
            </w:r>
          </w:p>
        </w:tc>
        <w:tc>
          <w:tcPr>
            <w:tcW w:w="850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鄭鳳奇</w:t>
            </w:r>
          </w:p>
        </w:tc>
        <w:tc>
          <w:tcPr>
            <w:tcW w:w="81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776E38" w:rsidRPr="008D4820" w:rsidTr="00776E38">
        <w:trPr>
          <w:jc w:val="center"/>
        </w:trPr>
        <w:tc>
          <w:tcPr>
            <w:tcW w:w="103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94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地理</w:t>
            </w:r>
          </w:p>
        </w:tc>
        <w:tc>
          <w:tcPr>
            <w:tcW w:w="851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羅健豪</w:t>
            </w:r>
          </w:p>
        </w:tc>
        <w:tc>
          <w:tcPr>
            <w:tcW w:w="816" w:type="dxa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776E38">
            <w:pPr>
              <w:jc w:val="center"/>
              <w:rPr>
                <w:rFonts w:ascii="標楷體" w:eastAsia="標楷體" w:hAnsi="標楷體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</w:tbl>
    <w:p w:rsidR="00776E38" w:rsidRDefault="00776E38" w:rsidP="008D4820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Pr="008D4820" w:rsidRDefault="00BB167C" w:rsidP="00776E38">
      <w:pPr>
        <w:jc w:val="center"/>
        <w:rPr>
          <w:rFonts w:ascii="標楷體" w:eastAsia="標楷體" w:hAnsi="標楷體"/>
          <w:sz w:val="28"/>
          <w:szCs w:val="28"/>
        </w:rPr>
      </w:pPr>
      <w:r w:rsidRPr="00BB167C">
        <w:rPr>
          <w:rFonts w:ascii="標楷體" w:eastAsia="標楷體" w:hAnsi="標楷體" w:hint="eastAsia"/>
          <w:sz w:val="28"/>
          <w:szCs w:val="28"/>
        </w:rPr>
        <w:t>108年度第一期重補修課程規劃表</w:t>
      </w:r>
      <w:r w:rsidR="00776E38" w:rsidRPr="008D4820">
        <w:rPr>
          <w:rFonts w:ascii="標楷體" w:eastAsia="標楷體" w:hAnsi="標楷體" w:hint="eastAsia"/>
          <w:sz w:val="28"/>
          <w:szCs w:val="28"/>
        </w:rPr>
        <w:t>(</w:t>
      </w:r>
      <w:r w:rsidR="00776E38">
        <w:rPr>
          <w:rFonts w:ascii="標楷體" w:eastAsia="標楷體" w:hAnsi="標楷體" w:hint="eastAsia"/>
          <w:sz w:val="28"/>
          <w:szCs w:val="28"/>
        </w:rPr>
        <w:t>職科全</w:t>
      </w:r>
      <w:r w:rsidR="00776E38" w:rsidRPr="008D48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938"/>
        <w:gridCol w:w="850"/>
        <w:gridCol w:w="849"/>
        <w:gridCol w:w="7216"/>
        <w:gridCol w:w="1274"/>
        <w:gridCol w:w="816"/>
        <w:gridCol w:w="1415"/>
      </w:tblGrid>
      <w:tr w:rsidR="00776E38" w:rsidRPr="008D4820" w:rsidTr="00D57BB3">
        <w:trPr>
          <w:jc w:val="center"/>
        </w:trPr>
        <w:tc>
          <w:tcPr>
            <w:tcW w:w="103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4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50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29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6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816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D57BB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776E38" w:rsidRPr="008D4820" w:rsidTr="00D57BB3">
        <w:trPr>
          <w:jc w:val="center"/>
        </w:trPr>
        <w:tc>
          <w:tcPr>
            <w:tcW w:w="103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776E38" w:rsidRPr="00776E38" w:rsidRDefault="00776E38" w:rsidP="00D57BB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85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229" w:type="dxa"/>
            <w:vMerge w:val="restart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待選課後公布</w:t>
            </w:r>
          </w:p>
        </w:tc>
        <w:tc>
          <w:tcPr>
            <w:tcW w:w="1276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林品漢</w:t>
            </w:r>
          </w:p>
        </w:tc>
        <w:tc>
          <w:tcPr>
            <w:tcW w:w="816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6/4</w:t>
            </w:r>
          </w:p>
        </w:tc>
        <w:tc>
          <w:tcPr>
            <w:tcW w:w="1417" w:type="dxa"/>
            <w:shd w:val="clear" w:color="auto" w:fill="auto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6/4</w:t>
            </w:r>
          </w:p>
        </w:tc>
      </w:tr>
      <w:tr w:rsidR="00776E38" w:rsidRPr="008D4820" w:rsidTr="00D57BB3">
        <w:trPr>
          <w:jc w:val="center"/>
        </w:trPr>
        <w:tc>
          <w:tcPr>
            <w:tcW w:w="103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851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6E3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E38" w:rsidRPr="00776E38" w:rsidRDefault="00776E38" w:rsidP="00D57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林品漢</w:t>
            </w:r>
          </w:p>
        </w:tc>
        <w:tc>
          <w:tcPr>
            <w:tcW w:w="816" w:type="dxa"/>
          </w:tcPr>
          <w:p w:rsidR="00776E38" w:rsidRDefault="00776E38" w:rsidP="00D57BB3">
            <w:pPr>
              <w:jc w:val="center"/>
            </w:pPr>
            <w:r w:rsidRPr="000E77C1">
              <w:rPr>
                <w:rFonts w:ascii="標楷體" w:eastAsia="標楷體" w:hAnsi="標楷體" w:hint="eastAsia"/>
                <w:color w:val="000000" w:themeColor="text1"/>
                <w:szCs w:val="24"/>
              </w:rPr>
              <w:t>6/4</w:t>
            </w:r>
          </w:p>
        </w:tc>
        <w:tc>
          <w:tcPr>
            <w:tcW w:w="1417" w:type="dxa"/>
            <w:shd w:val="clear" w:color="auto" w:fill="auto"/>
          </w:tcPr>
          <w:p w:rsidR="00776E38" w:rsidRDefault="00776E38" w:rsidP="00D57BB3">
            <w:pPr>
              <w:jc w:val="center"/>
            </w:pPr>
            <w:r w:rsidRPr="000E77C1">
              <w:rPr>
                <w:rFonts w:ascii="標楷體" w:eastAsia="標楷體" w:hAnsi="標楷體" w:hint="eastAsia"/>
                <w:color w:val="000000" w:themeColor="text1"/>
                <w:szCs w:val="24"/>
              </w:rPr>
              <w:t>6/4</w:t>
            </w:r>
          </w:p>
        </w:tc>
      </w:tr>
    </w:tbl>
    <w:p w:rsidR="00776E38" w:rsidRDefault="00776E38" w:rsidP="00776E38">
      <w:pPr>
        <w:rPr>
          <w:rFonts w:ascii="標楷體" w:eastAsia="標楷體" w:hAnsi="標楷體"/>
          <w:sz w:val="28"/>
          <w:szCs w:val="28"/>
        </w:rPr>
      </w:pPr>
    </w:p>
    <w:p w:rsidR="00776E38" w:rsidRDefault="00776E38" w:rsidP="008D4820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8D4820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8D4820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8D4820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BB167C">
      <w:pPr>
        <w:rPr>
          <w:rFonts w:ascii="標楷體" w:eastAsia="標楷體" w:hAnsi="標楷體"/>
          <w:sz w:val="28"/>
          <w:szCs w:val="28"/>
        </w:rPr>
      </w:pPr>
    </w:p>
    <w:p w:rsidR="004836E2" w:rsidRPr="008D4820" w:rsidRDefault="00BB167C" w:rsidP="008D4820">
      <w:pPr>
        <w:jc w:val="center"/>
        <w:rPr>
          <w:rFonts w:ascii="標楷體" w:eastAsia="標楷體" w:hAnsi="標楷體"/>
          <w:sz w:val="28"/>
          <w:szCs w:val="28"/>
        </w:rPr>
      </w:pPr>
      <w:r w:rsidRPr="00BB167C">
        <w:rPr>
          <w:rFonts w:ascii="標楷體" w:eastAsia="標楷體" w:hAnsi="標楷體" w:hint="eastAsia"/>
          <w:sz w:val="28"/>
          <w:szCs w:val="28"/>
        </w:rPr>
        <w:lastRenderedPageBreak/>
        <w:t>108年度第一期重補修課程規劃表</w:t>
      </w:r>
      <w:r w:rsidR="004836E2" w:rsidRPr="008D4820">
        <w:rPr>
          <w:rFonts w:ascii="標楷體" w:eastAsia="標楷體" w:hAnsi="標楷體" w:hint="eastAsia"/>
          <w:sz w:val="28"/>
          <w:szCs w:val="28"/>
        </w:rPr>
        <w:t>(</w:t>
      </w:r>
      <w:r w:rsidR="001475EA" w:rsidRPr="008D4820">
        <w:rPr>
          <w:rFonts w:ascii="標楷體" w:eastAsia="標楷體" w:hAnsi="標楷體" w:hint="eastAsia"/>
          <w:sz w:val="28"/>
          <w:szCs w:val="28"/>
        </w:rPr>
        <w:t>時尚造型</w:t>
      </w:r>
      <w:r w:rsidR="004836E2" w:rsidRPr="008D4820">
        <w:rPr>
          <w:rFonts w:ascii="標楷體" w:eastAsia="標楷體" w:hAnsi="標楷體" w:hint="eastAsia"/>
          <w:sz w:val="28"/>
          <w:szCs w:val="28"/>
        </w:rPr>
        <w:t>科)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938"/>
        <w:gridCol w:w="850"/>
        <w:gridCol w:w="849"/>
        <w:gridCol w:w="7215"/>
        <w:gridCol w:w="1274"/>
        <w:gridCol w:w="816"/>
        <w:gridCol w:w="1416"/>
      </w:tblGrid>
      <w:tr w:rsidR="00444B77" w:rsidRPr="008D4820" w:rsidTr="00BB167C">
        <w:trPr>
          <w:jc w:val="center"/>
        </w:trPr>
        <w:tc>
          <w:tcPr>
            <w:tcW w:w="1031" w:type="dxa"/>
          </w:tcPr>
          <w:p w:rsidR="00444B77" w:rsidRPr="008D4820" w:rsidRDefault="00444B77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41" w:type="dxa"/>
          </w:tcPr>
          <w:p w:rsidR="00444B77" w:rsidRPr="008D4820" w:rsidRDefault="00494C4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1" w:type="dxa"/>
          </w:tcPr>
          <w:p w:rsidR="00444B77" w:rsidRPr="008D4820" w:rsidRDefault="00444B77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50" w:type="dxa"/>
          </w:tcPr>
          <w:p w:rsidR="00444B77" w:rsidRPr="008D4820" w:rsidRDefault="00444B77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29" w:type="dxa"/>
          </w:tcPr>
          <w:p w:rsidR="00444B77" w:rsidRPr="008D4820" w:rsidRDefault="00444B77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6" w:type="dxa"/>
          </w:tcPr>
          <w:p w:rsidR="00444B77" w:rsidRPr="008D4820" w:rsidRDefault="00444B77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816" w:type="dxa"/>
          </w:tcPr>
          <w:p w:rsidR="00444B77" w:rsidRPr="008D4820" w:rsidRDefault="00444B77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7" w:type="dxa"/>
            <w:shd w:val="clear" w:color="auto" w:fill="auto"/>
          </w:tcPr>
          <w:p w:rsidR="00444B77" w:rsidRPr="008D4820" w:rsidRDefault="00444B77" w:rsidP="008D48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8D4820" w:rsidRPr="008D4820" w:rsidTr="00BB167C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美容實務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229" w:type="dxa"/>
            <w:vMerge w:val="restart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待選課後公布</w:t>
            </w: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陳麗虹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6/4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6/4</w:t>
            </w:r>
          </w:p>
        </w:tc>
      </w:tr>
      <w:tr w:rsidR="008D4820" w:rsidRPr="008D4820" w:rsidTr="00BB167C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美膚與保健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陳麗虹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8D4820" w:rsidRPr="008D4820" w:rsidTr="00BB167C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家政概論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蔡慧媛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8D4820" w:rsidRPr="008D4820" w:rsidTr="00BB167C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色彩概論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曾麗燕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8D4820" w:rsidRPr="008D4820" w:rsidTr="00BB167C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色彩概論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曾麗燕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8D4820" w:rsidRPr="008D4820" w:rsidTr="00BB167C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美髮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蔡慧媛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18/12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18/12</w:t>
            </w:r>
          </w:p>
        </w:tc>
      </w:tr>
      <w:tr w:rsidR="008D4820" w:rsidRPr="008D4820" w:rsidTr="00BB167C">
        <w:trPr>
          <w:trHeight w:val="70"/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專題製作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蘇慧純</w:t>
            </w:r>
          </w:p>
        </w:tc>
        <w:tc>
          <w:tcPr>
            <w:tcW w:w="81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</w:tbl>
    <w:p w:rsidR="001475EA" w:rsidRPr="008D4820" w:rsidRDefault="00BB167C" w:rsidP="008D482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Pr="00BB167C">
        <w:rPr>
          <w:rFonts w:ascii="標楷體" w:eastAsia="標楷體" w:hAnsi="標楷體" w:hint="eastAsia"/>
          <w:sz w:val="28"/>
          <w:szCs w:val="28"/>
        </w:rPr>
        <w:t>108年度第一期重補修課程規劃表</w:t>
      </w:r>
      <w:r w:rsidR="001475EA" w:rsidRPr="008D4820">
        <w:rPr>
          <w:rFonts w:ascii="標楷體" w:eastAsia="標楷體" w:hAnsi="標楷體" w:hint="eastAsia"/>
          <w:sz w:val="28"/>
          <w:szCs w:val="28"/>
        </w:rPr>
        <w:t>(流行服飾科)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1941"/>
        <w:gridCol w:w="851"/>
        <w:gridCol w:w="850"/>
        <w:gridCol w:w="7229"/>
        <w:gridCol w:w="1276"/>
        <w:gridCol w:w="709"/>
        <w:gridCol w:w="1417"/>
      </w:tblGrid>
      <w:tr w:rsidR="001475EA" w:rsidRPr="008D4820" w:rsidTr="00677E82">
        <w:trPr>
          <w:jc w:val="center"/>
        </w:trPr>
        <w:tc>
          <w:tcPr>
            <w:tcW w:w="103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4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50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29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6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709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7" w:type="dxa"/>
            <w:shd w:val="clear" w:color="auto" w:fill="auto"/>
          </w:tcPr>
          <w:p w:rsidR="001475EA" w:rsidRPr="008D4820" w:rsidRDefault="001475EA" w:rsidP="008D48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1475EA" w:rsidRPr="008D4820" w:rsidTr="00677E82">
        <w:trPr>
          <w:jc w:val="center"/>
        </w:trPr>
        <w:tc>
          <w:tcPr>
            <w:tcW w:w="103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41" w:type="dxa"/>
          </w:tcPr>
          <w:p w:rsidR="001475EA" w:rsidRPr="008D4820" w:rsidRDefault="00AF36DD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立體剪裁</w:t>
            </w:r>
          </w:p>
        </w:tc>
        <w:tc>
          <w:tcPr>
            <w:tcW w:w="851" w:type="dxa"/>
          </w:tcPr>
          <w:p w:rsidR="001475EA" w:rsidRPr="008D4820" w:rsidRDefault="00AF36DD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</w:tcPr>
          <w:p w:rsidR="001475EA" w:rsidRPr="008D4820" w:rsidRDefault="00AF36DD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</w:tcPr>
          <w:p w:rsidR="001475EA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待選課後公布</w:t>
            </w:r>
          </w:p>
        </w:tc>
        <w:tc>
          <w:tcPr>
            <w:tcW w:w="1276" w:type="dxa"/>
          </w:tcPr>
          <w:p w:rsidR="001475EA" w:rsidRPr="008D4820" w:rsidRDefault="00AF36DD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游麗芳</w:t>
            </w:r>
          </w:p>
        </w:tc>
        <w:tc>
          <w:tcPr>
            <w:tcW w:w="709" w:type="dxa"/>
          </w:tcPr>
          <w:p w:rsidR="001475EA" w:rsidRPr="008D4820" w:rsidRDefault="00AF36DD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="008D4820"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/8</w:t>
            </w:r>
          </w:p>
        </w:tc>
        <w:tc>
          <w:tcPr>
            <w:tcW w:w="1417" w:type="dxa"/>
            <w:shd w:val="clear" w:color="auto" w:fill="auto"/>
          </w:tcPr>
          <w:p w:rsidR="001475EA" w:rsidRPr="008D4820" w:rsidRDefault="00AF36DD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</w:rPr>
              <w:t>12</w:t>
            </w:r>
            <w:r w:rsidR="008D4820" w:rsidRPr="008D4820">
              <w:rPr>
                <w:rFonts w:ascii="標楷體" w:eastAsia="標楷體" w:hAnsi="標楷體" w:hint="eastAsia"/>
              </w:rPr>
              <w:t>/8</w:t>
            </w:r>
          </w:p>
        </w:tc>
      </w:tr>
    </w:tbl>
    <w:p w:rsidR="001475EA" w:rsidRPr="008D4820" w:rsidRDefault="00BB167C" w:rsidP="008D482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Pr="00BB167C">
        <w:rPr>
          <w:rFonts w:ascii="標楷體" w:eastAsia="標楷體" w:hAnsi="標楷體" w:hint="eastAsia"/>
          <w:sz w:val="28"/>
          <w:szCs w:val="28"/>
        </w:rPr>
        <w:t>108年度第一期重補修課程規劃表</w:t>
      </w:r>
      <w:r w:rsidR="001475EA" w:rsidRPr="008D4820">
        <w:rPr>
          <w:rFonts w:ascii="標楷體" w:eastAsia="標楷體" w:hAnsi="標楷體" w:hint="eastAsia"/>
          <w:sz w:val="28"/>
          <w:szCs w:val="28"/>
        </w:rPr>
        <w:t>(照顧服務科)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1941"/>
        <w:gridCol w:w="851"/>
        <w:gridCol w:w="850"/>
        <w:gridCol w:w="7229"/>
        <w:gridCol w:w="1276"/>
        <w:gridCol w:w="709"/>
        <w:gridCol w:w="1417"/>
      </w:tblGrid>
      <w:tr w:rsidR="001475EA" w:rsidRPr="008D4820" w:rsidTr="00677E82">
        <w:trPr>
          <w:jc w:val="center"/>
        </w:trPr>
        <w:tc>
          <w:tcPr>
            <w:tcW w:w="103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4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1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50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29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6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709" w:type="dxa"/>
          </w:tcPr>
          <w:p w:rsidR="001475EA" w:rsidRPr="008D4820" w:rsidRDefault="001475EA" w:rsidP="008D482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7" w:type="dxa"/>
            <w:shd w:val="clear" w:color="auto" w:fill="auto"/>
          </w:tcPr>
          <w:p w:rsidR="001475EA" w:rsidRPr="008D4820" w:rsidRDefault="001475EA" w:rsidP="008D48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8D4820" w:rsidRPr="008D4820" w:rsidTr="00677E82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家政概論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 w:val="restart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待選課後公布</w:t>
            </w: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蔡慧媛</w:t>
            </w:r>
          </w:p>
        </w:tc>
        <w:tc>
          <w:tcPr>
            <w:tcW w:w="709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8D4820" w:rsidRPr="008D4820" w:rsidTr="00677E82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色彩概論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曾麗燕</w:t>
            </w:r>
          </w:p>
        </w:tc>
        <w:tc>
          <w:tcPr>
            <w:tcW w:w="709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  <w:tr w:rsidR="008D4820" w:rsidRPr="008D4820" w:rsidTr="00677E82">
        <w:trPr>
          <w:jc w:val="center"/>
        </w:trPr>
        <w:tc>
          <w:tcPr>
            <w:tcW w:w="103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4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色彩概論</w:t>
            </w:r>
          </w:p>
        </w:tc>
        <w:tc>
          <w:tcPr>
            <w:tcW w:w="851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曾麗燕</w:t>
            </w:r>
          </w:p>
        </w:tc>
        <w:tc>
          <w:tcPr>
            <w:tcW w:w="709" w:type="dxa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7" w:type="dxa"/>
            <w:shd w:val="clear" w:color="auto" w:fill="auto"/>
          </w:tcPr>
          <w:p w:rsidR="008D4820" w:rsidRPr="008D4820" w:rsidRDefault="008D4820" w:rsidP="008D4820">
            <w:pPr>
              <w:jc w:val="center"/>
              <w:rPr>
                <w:rFonts w:ascii="標楷體" w:eastAsia="標楷體" w:hAnsi="標楷體"/>
              </w:rPr>
            </w:pPr>
            <w:r w:rsidRPr="008D4820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</w:tr>
    </w:tbl>
    <w:p w:rsidR="00776E38" w:rsidRDefault="00776E38" w:rsidP="00EB718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BB167C">
      <w:pPr>
        <w:rPr>
          <w:rFonts w:ascii="標楷體" w:eastAsia="標楷體" w:hAnsi="標楷體"/>
          <w:sz w:val="28"/>
          <w:szCs w:val="28"/>
        </w:rPr>
      </w:pPr>
    </w:p>
    <w:p w:rsidR="00EB7188" w:rsidRDefault="00BB167C" w:rsidP="00EB7188">
      <w:pPr>
        <w:jc w:val="center"/>
        <w:rPr>
          <w:rFonts w:ascii="標楷體" w:eastAsia="標楷體" w:hAnsi="標楷體"/>
          <w:sz w:val="28"/>
          <w:szCs w:val="28"/>
        </w:rPr>
      </w:pPr>
      <w:r w:rsidRPr="00BB167C">
        <w:rPr>
          <w:rFonts w:ascii="標楷體" w:eastAsia="標楷體" w:hAnsi="標楷體" w:hint="eastAsia"/>
          <w:sz w:val="28"/>
          <w:szCs w:val="28"/>
        </w:rPr>
        <w:lastRenderedPageBreak/>
        <w:t>108年度第一期重補修課程規劃表</w:t>
      </w:r>
      <w:r w:rsidR="00EB7188">
        <w:rPr>
          <w:rFonts w:ascii="標楷體" w:eastAsia="標楷體" w:hAnsi="標楷體" w:hint="eastAsia"/>
          <w:sz w:val="28"/>
          <w:szCs w:val="28"/>
        </w:rPr>
        <w:t xml:space="preserve"> </w:t>
      </w:r>
      <w:r w:rsidR="00EB7188">
        <w:rPr>
          <w:rFonts w:ascii="標楷體" w:eastAsia="標楷體" w:hAnsi="標楷體"/>
          <w:sz w:val="28"/>
          <w:szCs w:val="28"/>
        </w:rPr>
        <w:t>(</w:t>
      </w:r>
      <w:r w:rsidR="00EB7188">
        <w:rPr>
          <w:rFonts w:ascii="標楷體" w:eastAsia="標楷體" w:hAnsi="標楷體" w:hint="eastAsia"/>
          <w:sz w:val="28"/>
          <w:szCs w:val="28"/>
        </w:rPr>
        <w:t>觀光事業科)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938"/>
        <w:gridCol w:w="850"/>
        <w:gridCol w:w="849"/>
        <w:gridCol w:w="7215"/>
        <w:gridCol w:w="1274"/>
        <w:gridCol w:w="816"/>
        <w:gridCol w:w="1416"/>
      </w:tblGrid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餐旅服務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 w:rsidP="00EB718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待選課後公布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蔡琬婷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18/12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18/12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卓曉嵐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12/8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餐旅英文與會話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蔡琬婷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12/8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飲物管理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王峻毅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12/8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飲料與調酒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王峻毅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18/12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18/12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旅館實務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許嫣甄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12/8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餐旅服務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蔡琬婷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12/8</w:t>
            </w:r>
          </w:p>
        </w:tc>
      </w:tr>
      <w:tr w:rsidR="00EB7188" w:rsidRPr="00EB7188" w:rsidTr="00EB7188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旅遊實務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88" w:rsidRPr="00EB7188" w:rsidRDefault="00EB718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卓曉嵐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7188">
              <w:rPr>
                <w:rFonts w:ascii="標楷體" w:eastAsia="標楷體" w:hAnsi="標楷體" w:hint="eastAsia"/>
                <w:color w:val="000000" w:themeColor="text1"/>
                <w:szCs w:val="24"/>
              </w:rPr>
              <w:t>12/8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88" w:rsidRPr="00EB7188" w:rsidRDefault="00EB7188">
            <w:pPr>
              <w:rPr>
                <w:rFonts w:ascii="標楷體" w:eastAsia="標楷體" w:hAnsi="標楷體"/>
              </w:rPr>
            </w:pPr>
            <w:r w:rsidRPr="00EB7188">
              <w:rPr>
                <w:rFonts w:ascii="標楷體" w:eastAsia="標楷體" w:hAnsi="標楷體"/>
              </w:rPr>
              <w:t>12/8</w:t>
            </w:r>
          </w:p>
        </w:tc>
      </w:tr>
    </w:tbl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776E38" w:rsidP="00776E38">
      <w:pPr>
        <w:jc w:val="center"/>
        <w:rPr>
          <w:rFonts w:ascii="標楷體" w:eastAsia="標楷體" w:hAnsi="標楷體"/>
          <w:sz w:val="28"/>
          <w:szCs w:val="28"/>
        </w:rPr>
      </w:pPr>
    </w:p>
    <w:p w:rsidR="00776E38" w:rsidRDefault="00BB167C" w:rsidP="00776E38">
      <w:pPr>
        <w:jc w:val="center"/>
        <w:rPr>
          <w:rFonts w:ascii="標楷體" w:eastAsia="標楷體" w:hAnsi="標楷體"/>
          <w:sz w:val="28"/>
          <w:szCs w:val="28"/>
        </w:rPr>
      </w:pPr>
      <w:r w:rsidRPr="00BB167C">
        <w:rPr>
          <w:rFonts w:ascii="標楷體" w:eastAsia="標楷體" w:hAnsi="標楷體" w:hint="eastAsia"/>
          <w:sz w:val="28"/>
          <w:szCs w:val="28"/>
        </w:rPr>
        <w:lastRenderedPageBreak/>
        <w:t>108年度第一期重補修課程規劃表</w:t>
      </w:r>
      <w:r w:rsidR="00776E38">
        <w:rPr>
          <w:rFonts w:ascii="標楷體" w:eastAsia="標楷體" w:hAnsi="標楷體" w:hint="eastAsia"/>
          <w:sz w:val="28"/>
          <w:szCs w:val="28"/>
        </w:rPr>
        <w:t>(商資科)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938"/>
        <w:gridCol w:w="850"/>
        <w:gridCol w:w="849"/>
        <w:gridCol w:w="7215"/>
        <w:gridCol w:w="1274"/>
        <w:gridCol w:w="816"/>
        <w:gridCol w:w="1416"/>
      </w:tblGrid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開班/自學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會計學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待選課後公布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李滙慈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18/12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會計學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李滙慈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18/12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會計學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楊淑美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會計學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楊淑美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商業概論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陳燕慧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商業概論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陳燕慧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楊玉書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楊玉書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套裝軟體應用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黃秋珍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套裝軟體應用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黃秋珍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24/16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計算機概論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周至宏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計算機概論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周至宏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計算機概論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曾朝宗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  <w:tr w:rsidR="00776E38" w:rsidTr="00776E38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計算機概論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38" w:rsidRDefault="00776E38">
            <w:pPr>
              <w:widowControl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曾朝宗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</w:tr>
    </w:tbl>
    <w:tbl>
      <w:tblPr>
        <w:tblStyle w:val="a3"/>
        <w:tblpPr w:leftFromText="180" w:rightFromText="180" w:vertAnchor="text" w:horzAnchor="margin" w:tblpY="898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76E38" w:rsidTr="00776E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</w:tr>
      <w:tr w:rsidR="00776E38" w:rsidTr="00776E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第5節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16:20-17:05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第9節</w:t>
            </w:r>
          </w:p>
        </w:tc>
      </w:tr>
      <w:tr w:rsidR="00776E38" w:rsidTr="00776E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09:20-10:05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13:50-14:35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17:30-18:15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第10節</w:t>
            </w:r>
          </w:p>
        </w:tc>
      </w:tr>
      <w:tr w:rsidR="00776E38" w:rsidTr="00776E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10:10-10:55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14:40-15:25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第7節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18:20-19:05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第11節</w:t>
            </w:r>
          </w:p>
        </w:tc>
      </w:tr>
      <w:tr w:rsidR="00776E38" w:rsidTr="00776E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11:00-11:45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15:30-16:15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第8節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19:10-19:55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第12節</w:t>
            </w:r>
          </w:p>
        </w:tc>
      </w:tr>
    </w:tbl>
    <w:p w:rsidR="00EB7188" w:rsidRDefault="00EB7188" w:rsidP="00EB7188">
      <w:pPr>
        <w:ind w:right="1120"/>
        <w:rPr>
          <w:rFonts w:ascii="標楷體" w:eastAsia="標楷體" w:hAnsi="標楷體"/>
          <w:sz w:val="28"/>
          <w:szCs w:val="28"/>
        </w:rPr>
      </w:pPr>
    </w:p>
    <w:p w:rsidR="001475EA" w:rsidRPr="008D4820" w:rsidRDefault="001475EA" w:rsidP="008D4820">
      <w:pPr>
        <w:jc w:val="center"/>
        <w:rPr>
          <w:rFonts w:ascii="標楷體" w:eastAsia="標楷體" w:hAnsi="標楷體"/>
          <w:sz w:val="28"/>
          <w:szCs w:val="28"/>
        </w:rPr>
      </w:pPr>
    </w:p>
    <w:sectPr w:rsidR="001475EA" w:rsidRPr="008D4820" w:rsidSect="00C731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AF" w:rsidRDefault="00DF73AF" w:rsidP="0084034A">
      <w:r>
        <w:separator/>
      </w:r>
    </w:p>
  </w:endnote>
  <w:endnote w:type="continuationSeparator" w:id="0">
    <w:p w:rsidR="00DF73AF" w:rsidRDefault="00DF73AF" w:rsidP="0084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AF" w:rsidRDefault="00DF73AF" w:rsidP="0084034A">
      <w:r>
        <w:separator/>
      </w:r>
    </w:p>
  </w:footnote>
  <w:footnote w:type="continuationSeparator" w:id="0">
    <w:p w:rsidR="00DF73AF" w:rsidRDefault="00DF73AF" w:rsidP="0084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7956"/>
    <w:multiLevelType w:val="hybridMultilevel"/>
    <w:tmpl w:val="39FE0F1E"/>
    <w:lvl w:ilvl="0" w:tplc="F548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41"/>
    <w:rsid w:val="00016B04"/>
    <w:rsid w:val="00040D01"/>
    <w:rsid w:val="00042066"/>
    <w:rsid w:val="00064B77"/>
    <w:rsid w:val="00066E53"/>
    <w:rsid w:val="00083678"/>
    <w:rsid w:val="0008563C"/>
    <w:rsid w:val="000A1F31"/>
    <w:rsid w:val="000A44B2"/>
    <w:rsid w:val="000C12F5"/>
    <w:rsid w:val="000E2817"/>
    <w:rsid w:val="000E5981"/>
    <w:rsid w:val="00130525"/>
    <w:rsid w:val="00144DF4"/>
    <w:rsid w:val="001475EA"/>
    <w:rsid w:val="0018187B"/>
    <w:rsid w:val="001943CA"/>
    <w:rsid w:val="001A651E"/>
    <w:rsid w:val="001B157A"/>
    <w:rsid w:val="001B353E"/>
    <w:rsid w:val="001B4A99"/>
    <w:rsid w:val="001D7580"/>
    <w:rsid w:val="002104B4"/>
    <w:rsid w:val="00236705"/>
    <w:rsid w:val="00246DA6"/>
    <w:rsid w:val="0027119C"/>
    <w:rsid w:val="00287050"/>
    <w:rsid w:val="002B15C8"/>
    <w:rsid w:val="002B62F4"/>
    <w:rsid w:val="002B6776"/>
    <w:rsid w:val="002B68B0"/>
    <w:rsid w:val="002E5046"/>
    <w:rsid w:val="00331A37"/>
    <w:rsid w:val="0036537B"/>
    <w:rsid w:val="00365591"/>
    <w:rsid w:val="00392823"/>
    <w:rsid w:val="003928CB"/>
    <w:rsid w:val="003C318A"/>
    <w:rsid w:val="003C31CF"/>
    <w:rsid w:val="003C54B1"/>
    <w:rsid w:val="003E2130"/>
    <w:rsid w:val="00417CC0"/>
    <w:rsid w:val="00433FE2"/>
    <w:rsid w:val="00444B77"/>
    <w:rsid w:val="004836E2"/>
    <w:rsid w:val="00493E1E"/>
    <w:rsid w:val="00494C4A"/>
    <w:rsid w:val="004B7B44"/>
    <w:rsid w:val="004D64A5"/>
    <w:rsid w:val="004E2C84"/>
    <w:rsid w:val="004E6A2E"/>
    <w:rsid w:val="004F408E"/>
    <w:rsid w:val="005510DD"/>
    <w:rsid w:val="005755A2"/>
    <w:rsid w:val="00595F27"/>
    <w:rsid w:val="00597073"/>
    <w:rsid w:val="005A44BD"/>
    <w:rsid w:val="005A4BFE"/>
    <w:rsid w:val="005D1B80"/>
    <w:rsid w:val="005D5FB0"/>
    <w:rsid w:val="0063521F"/>
    <w:rsid w:val="006627C6"/>
    <w:rsid w:val="006D71C3"/>
    <w:rsid w:val="006F3EB9"/>
    <w:rsid w:val="006F6999"/>
    <w:rsid w:val="00724079"/>
    <w:rsid w:val="00773A18"/>
    <w:rsid w:val="00776E38"/>
    <w:rsid w:val="0079513A"/>
    <w:rsid w:val="007C13D9"/>
    <w:rsid w:val="007F5B08"/>
    <w:rsid w:val="0080050B"/>
    <w:rsid w:val="0080732B"/>
    <w:rsid w:val="008139EF"/>
    <w:rsid w:val="0084034A"/>
    <w:rsid w:val="00846E37"/>
    <w:rsid w:val="00847854"/>
    <w:rsid w:val="00871E29"/>
    <w:rsid w:val="008C7E1F"/>
    <w:rsid w:val="008D2252"/>
    <w:rsid w:val="008D4820"/>
    <w:rsid w:val="008D5D46"/>
    <w:rsid w:val="0091148B"/>
    <w:rsid w:val="009607EE"/>
    <w:rsid w:val="00964411"/>
    <w:rsid w:val="00984C0D"/>
    <w:rsid w:val="009951E3"/>
    <w:rsid w:val="009C0B14"/>
    <w:rsid w:val="009D2A56"/>
    <w:rsid w:val="009F106B"/>
    <w:rsid w:val="00A11F43"/>
    <w:rsid w:val="00A50B74"/>
    <w:rsid w:val="00A642C8"/>
    <w:rsid w:val="00A76C39"/>
    <w:rsid w:val="00A77AC5"/>
    <w:rsid w:val="00AB3AF5"/>
    <w:rsid w:val="00AB4314"/>
    <w:rsid w:val="00AF36DD"/>
    <w:rsid w:val="00B2493C"/>
    <w:rsid w:val="00B931B7"/>
    <w:rsid w:val="00BA0102"/>
    <w:rsid w:val="00BA0BF6"/>
    <w:rsid w:val="00BB167C"/>
    <w:rsid w:val="00BC3E80"/>
    <w:rsid w:val="00BE790C"/>
    <w:rsid w:val="00BF3833"/>
    <w:rsid w:val="00C14509"/>
    <w:rsid w:val="00C16B41"/>
    <w:rsid w:val="00C27F27"/>
    <w:rsid w:val="00C35E1E"/>
    <w:rsid w:val="00C6536C"/>
    <w:rsid w:val="00C65E26"/>
    <w:rsid w:val="00C73116"/>
    <w:rsid w:val="00C91590"/>
    <w:rsid w:val="00CC0149"/>
    <w:rsid w:val="00CE4533"/>
    <w:rsid w:val="00D016C0"/>
    <w:rsid w:val="00D20C2D"/>
    <w:rsid w:val="00D55160"/>
    <w:rsid w:val="00DB6198"/>
    <w:rsid w:val="00DC47BB"/>
    <w:rsid w:val="00DF73AF"/>
    <w:rsid w:val="00E000ED"/>
    <w:rsid w:val="00E02FA6"/>
    <w:rsid w:val="00E34EFF"/>
    <w:rsid w:val="00E5559D"/>
    <w:rsid w:val="00E6612A"/>
    <w:rsid w:val="00E74950"/>
    <w:rsid w:val="00E760E0"/>
    <w:rsid w:val="00E76CF8"/>
    <w:rsid w:val="00EA4044"/>
    <w:rsid w:val="00EA630D"/>
    <w:rsid w:val="00EB7188"/>
    <w:rsid w:val="00EF2229"/>
    <w:rsid w:val="00F00D07"/>
    <w:rsid w:val="00F23B76"/>
    <w:rsid w:val="00F52F9E"/>
    <w:rsid w:val="00F6674E"/>
    <w:rsid w:val="00F81965"/>
    <w:rsid w:val="00FA698F"/>
    <w:rsid w:val="00FB7C75"/>
    <w:rsid w:val="00FC0EAF"/>
    <w:rsid w:val="00FD32C0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05F2D9D-EB2A-452E-AE2E-2C8CF14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3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0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03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4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76C3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76C39"/>
  </w:style>
  <w:style w:type="table" w:customStyle="1" w:styleId="1">
    <w:name w:val="表格格線1"/>
    <w:basedOn w:val="a1"/>
    <w:next w:val="a3"/>
    <w:uiPriority w:val="39"/>
    <w:rsid w:val="0048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7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5C17-EDFA-439A-91C7-6FCFA232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2017-11-08T06:47:00Z</cp:lastPrinted>
  <dcterms:created xsi:type="dcterms:W3CDTF">2019-10-18T08:06:00Z</dcterms:created>
  <dcterms:modified xsi:type="dcterms:W3CDTF">2019-10-18T08:06:00Z</dcterms:modified>
</cp:coreProperties>
</file>